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D5BD9" w14:textId="77777777" w:rsidR="00F22184" w:rsidRDefault="00F22184" w:rsidP="00F22184">
      <w:pPr>
        <w:pStyle w:val="Nagwek4"/>
        <w:rPr>
          <w:rFonts w:ascii="Arial" w:hAnsi="Arial"/>
          <w:i/>
          <w:sz w:val="44"/>
        </w:rPr>
      </w:pPr>
      <w:r>
        <w:rPr>
          <w:rFonts w:ascii="Arial" w:hAnsi="Arial"/>
          <w:i/>
          <w:sz w:val="44"/>
        </w:rPr>
        <w:t>SPECYFIKACJE TECHNICZNE</w:t>
      </w:r>
    </w:p>
    <w:p w14:paraId="44595AF0" w14:textId="77777777" w:rsidR="00F22184" w:rsidRDefault="00F22184" w:rsidP="00F22184"/>
    <w:p w14:paraId="3302917D" w14:textId="77777777" w:rsidR="00F22184" w:rsidRDefault="00F22184" w:rsidP="00F22184"/>
    <w:p w14:paraId="04943C42" w14:textId="77777777" w:rsidR="00F22184" w:rsidRDefault="00F22184" w:rsidP="007F58B1">
      <w:pPr>
        <w:jc w:val="center"/>
        <w:rPr>
          <w:b/>
          <w:sz w:val="32"/>
        </w:rPr>
      </w:pPr>
      <w:r>
        <w:rPr>
          <w:rFonts w:ascii="Arial" w:hAnsi="Arial"/>
          <w:i/>
          <w:sz w:val="24"/>
        </w:rPr>
        <w:t>Nazwa zamówienia:</w:t>
      </w:r>
    </w:p>
    <w:p w14:paraId="45D86D45" w14:textId="77777777" w:rsidR="00F22184" w:rsidRDefault="00F22184" w:rsidP="007F58B1">
      <w:pPr>
        <w:pStyle w:val="Tekstpodstawowy"/>
        <w:jc w:val="center"/>
      </w:pPr>
    </w:p>
    <w:p w14:paraId="1AE4B9E0" w14:textId="3938885F" w:rsidR="009A6106" w:rsidRPr="009A6106" w:rsidRDefault="009A6106" w:rsidP="009A610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9A6106">
        <w:rPr>
          <w:b/>
          <w:sz w:val="28"/>
          <w:szCs w:val="28"/>
        </w:rPr>
        <w:t xml:space="preserve">„Przebudowa drogi </w:t>
      </w:r>
      <w:r w:rsidR="005F0FE4">
        <w:rPr>
          <w:b/>
          <w:sz w:val="28"/>
          <w:szCs w:val="28"/>
        </w:rPr>
        <w:t>gminnej w m. Koziarnia – Ćwierci dz. 1036/2, 1073, 1037, 1074, 1038, obręb 0010 Koziarnia”</w:t>
      </w:r>
    </w:p>
    <w:p w14:paraId="53BB76A1" w14:textId="77777777" w:rsidR="00F22184" w:rsidRDefault="00F22184" w:rsidP="00F22184">
      <w:pPr>
        <w:rPr>
          <w:b/>
          <w:i/>
          <w:sz w:val="28"/>
          <w:szCs w:val="28"/>
        </w:rPr>
      </w:pPr>
    </w:p>
    <w:p w14:paraId="59C2D76D" w14:textId="77777777" w:rsidR="00F22184" w:rsidRDefault="00F22184" w:rsidP="00F22184">
      <w:pPr>
        <w:pStyle w:val="Nagwek2"/>
        <w:rPr>
          <w:sz w:val="28"/>
          <w:szCs w:val="28"/>
        </w:rPr>
      </w:pPr>
    </w:p>
    <w:p w14:paraId="22CF61BE" w14:textId="77777777" w:rsidR="00F22184" w:rsidRDefault="00F22184" w:rsidP="00F22184">
      <w:pPr>
        <w:pStyle w:val="Nagwek2"/>
      </w:pPr>
      <w:r>
        <w:t xml:space="preserve">Zawartość: </w:t>
      </w:r>
    </w:p>
    <w:p w14:paraId="08E57425" w14:textId="77777777" w:rsidR="00F22184" w:rsidRDefault="00F22184" w:rsidP="00F22184"/>
    <w:p w14:paraId="65A552CE" w14:textId="77777777" w:rsidR="00F22184" w:rsidRPr="00460417" w:rsidRDefault="009A6106" w:rsidP="00A702CD">
      <w:pPr>
        <w:pStyle w:val="Nagwek3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 – M – 0</w:t>
      </w:r>
      <w:r w:rsidR="00F22184" w:rsidRPr="00460417">
        <w:rPr>
          <w:rFonts w:ascii="Arial" w:hAnsi="Arial" w:cs="Arial"/>
          <w:sz w:val="20"/>
        </w:rPr>
        <w:t>0.00.00 WYMAGANIA OGÓLNE</w:t>
      </w:r>
    </w:p>
    <w:p w14:paraId="48607516" w14:textId="19062B22" w:rsidR="009A6106" w:rsidRDefault="008B7C16" w:rsidP="005F0FE4">
      <w:pPr>
        <w:pStyle w:val="Standardowytekst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D – 0</w:t>
      </w:r>
      <w:r w:rsidR="00F22184" w:rsidRPr="00460417">
        <w:rPr>
          <w:rFonts w:ascii="Arial" w:hAnsi="Arial" w:cs="Arial"/>
          <w:b/>
        </w:rPr>
        <w:t>1.01.01 ODTWORZENIE TRASY I PUNKTÓW WYSOKOŚCIOWYCH</w:t>
      </w:r>
    </w:p>
    <w:p w14:paraId="3ED346DD" w14:textId="32C3592C" w:rsidR="002D0220" w:rsidRDefault="002D0220" w:rsidP="002D0220">
      <w:pPr>
        <w:pStyle w:val="Standardowytekst"/>
        <w:rPr>
          <w:rFonts w:ascii="Arial" w:hAnsi="Arial" w:cs="Arial"/>
          <w:b/>
        </w:rPr>
      </w:pPr>
      <w:r w:rsidRPr="002D0220">
        <w:rPr>
          <w:rFonts w:ascii="Arial" w:hAnsi="Arial" w:cs="Arial"/>
          <w:b/>
        </w:rPr>
        <w:t>D – 01.02.04 ROZBIÓRKA ELEMENTÓW DRÓG, OGRODZEŃ</w:t>
      </w:r>
      <w:r>
        <w:rPr>
          <w:rFonts w:ascii="Arial" w:hAnsi="Arial" w:cs="Arial"/>
          <w:b/>
        </w:rPr>
        <w:t xml:space="preserve"> </w:t>
      </w:r>
      <w:r w:rsidRPr="002D0220">
        <w:rPr>
          <w:rFonts w:ascii="Arial" w:hAnsi="Arial" w:cs="Arial"/>
          <w:b/>
        </w:rPr>
        <w:t>I PRZEPUSTÓW</w:t>
      </w:r>
    </w:p>
    <w:p w14:paraId="3778AD93" w14:textId="77777777" w:rsidR="00F22184" w:rsidRPr="00460417" w:rsidRDefault="009A6106" w:rsidP="00A702CD">
      <w:pPr>
        <w:pStyle w:val="Standardowytekst"/>
        <w:tabs>
          <w:tab w:val="left" w:pos="2977"/>
        </w:tabs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D – 0</w:t>
      </w:r>
      <w:r w:rsidR="00F22184" w:rsidRPr="00460417">
        <w:rPr>
          <w:rFonts w:ascii="Arial" w:hAnsi="Arial" w:cs="Arial"/>
          <w:b/>
        </w:rPr>
        <w:t>4.01.01 KORYTO WRAZ Z PROFILOWANIEM I ZAGĘSZCZANIEM PODŁOŻA</w:t>
      </w:r>
    </w:p>
    <w:p w14:paraId="2BA7BF6A" w14:textId="77777777" w:rsidR="000F6250" w:rsidRPr="00460417" w:rsidRDefault="009A6106" w:rsidP="00A702CD">
      <w:pPr>
        <w:pStyle w:val="Standardowytekst"/>
        <w:tabs>
          <w:tab w:val="left" w:pos="2977"/>
        </w:tabs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D – 0</w:t>
      </w:r>
      <w:r w:rsidR="000F6250" w:rsidRPr="00460417">
        <w:rPr>
          <w:rFonts w:ascii="Arial" w:hAnsi="Arial" w:cs="Arial"/>
          <w:b/>
        </w:rPr>
        <w:t>4.04.02</w:t>
      </w:r>
      <w:r w:rsidR="005D70CE" w:rsidRPr="00460417">
        <w:rPr>
          <w:rFonts w:ascii="Arial" w:hAnsi="Arial" w:cs="Arial"/>
          <w:b/>
        </w:rPr>
        <w:t xml:space="preserve"> PODBUDOWA  POMOCNICZA Z  MIESZANKI  KRUSZYWA  NIEZWIĄZANEGO</w:t>
      </w:r>
    </w:p>
    <w:p w14:paraId="5D670545" w14:textId="6E519B3B" w:rsidR="000F6250" w:rsidRDefault="005D70CE" w:rsidP="00A702CD">
      <w:pPr>
        <w:pStyle w:val="Standardowytekst"/>
        <w:tabs>
          <w:tab w:val="left" w:pos="2977"/>
        </w:tabs>
        <w:jc w:val="left"/>
        <w:rPr>
          <w:rFonts w:ascii="Arial" w:hAnsi="Arial" w:cs="Arial"/>
          <w:b/>
        </w:rPr>
      </w:pPr>
      <w:r w:rsidRPr="00460417">
        <w:rPr>
          <w:rFonts w:ascii="Arial" w:hAnsi="Arial" w:cs="Arial"/>
          <w:b/>
        </w:rPr>
        <w:t>ZWIĄZANEGO  HYDRAULICZNIE  CEMENTEM</w:t>
      </w:r>
    </w:p>
    <w:p w14:paraId="54421802" w14:textId="77777777" w:rsidR="009A6106" w:rsidRPr="00460417" w:rsidRDefault="009A6106" w:rsidP="00A702CD">
      <w:pPr>
        <w:pStyle w:val="Standardowytekst"/>
        <w:tabs>
          <w:tab w:val="left" w:pos="2977"/>
        </w:tabs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D – 04.05.01</w:t>
      </w:r>
      <w:r w:rsidR="008B7C16">
        <w:rPr>
          <w:rFonts w:ascii="Arial" w:hAnsi="Arial" w:cs="Arial"/>
          <w:b/>
        </w:rPr>
        <w:t xml:space="preserve"> </w:t>
      </w:r>
      <w:r w:rsidR="008B7C16" w:rsidRPr="008B7C16">
        <w:rPr>
          <w:rFonts w:ascii="Arial" w:hAnsi="Arial" w:cs="Arial"/>
          <w:b/>
        </w:rPr>
        <w:t>P</w:t>
      </w:r>
      <w:r w:rsidR="008B7C16">
        <w:rPr>
          <w:rFonts w:ascii="Arial" w:hAnsi="Arial" w:cs="Arial"/>
          <w:b/>
        </w:rPr>
        <w:t xml:space="preserve">ODBUDOWA  I PODŁOŻE  ULEPSZONE </w:t>
      </w:r>
      <w:r w:rsidR="008B7C16" w:rsidRPr="008B7C16">
        <w:rPr>
          <w:rFonts w:ascii="Arial" w:hAnsi="Arial" w:cs="Arial"/>
          <w:b/>
        </w:rPr>
        <w:t>Z  MIESZANKI  KRUSZYWA  ZWIĄZANEGO  HYDRAULICZNIE  CEMENTEM</w:t>
      </w:r>
    </w:p>
    <w:p w14:paraId="404C59C7" w14:textId="77777777" w:rsidR="009A6106" w:rsidRDefault="009A6106" w:rsidP="00A702CD">
      <w:pPr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D – 04.07.01</w:t>
      </w:r>
      <w:r w:rsidR="008B7C16">
        <w:rPr>
          <w:rFonts w:ascii="Arial" w:hAnsi="Arial" w:cs="Arial"/>
          <w:b/>
          <w:bCs/>
          <w:iCs/>
        </w:rPr>
        <w:t xml:space="preserve"> </w:t>
      </w:r>
      <w:r w:rsidR="008B7C16" w:rsidRPr="008B7C16">
        <w:rPr>
          <w:rFonts w:ascii="Arial" w:hAnsi="Arial" w:cs="Arial"/>
          <w:b/>
          <w:bCs/>
          <w:iCs/>
        </w:rPr>
        <w:t>PODBUDOWA  Z  BETONU ASFALTOWEGO</w:t>
      </w:r>
    </w:p>
    <w:p w14:paraId="4C1CF0F2" w14:textId="77777777" w:rsidR="009A6106" w:rsidRDefault="009A6106" w:rsidP="00A702CD">
      <w:pPr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D – 05.03.05</w:t>
      </w:r>
      <w:r w:rsidR="008B7C16">
        <w:rPr>
          <w:rFonts w:ascii="Arial" w:hAnsi="Arial" w:cs="Arial"/>
          <w:b/>
          <w:bCs/>
          <w:iCs/>
        </w:rPr>
        <w:t xml:space="preserve"> </w:t>
      </w:r>
      <w:r w:rsidR="008B7C16" w:rsidRPr="008B7C16">
        <w:rPr>
          <w:rFonts w:ascii="Arial" w:hAnsi="Arial" w:cs="Arial"/>
          <w:b/>
          <w:bCs/>
          <w:iCs/>
        </w:rPr>
        <w:t>NAWIE</w:t>
      </w:r>
      <w:r w:rsidR="008B7C16">
        <w:rPr>
          <w:rFonts w:ascii="Arial" w:hAnsi="Arial" w:cs="Arial"/>
          <w:b/>
          <w:bCs/>
          <w:iCs/>
        </w:rPr>
        <w:t xml:space="preserve">RZCHNIA  Z  BETONU ASFALTOWEGO. </w:t>
      </w:r>
      <w:r w:rsidR="008B7C16" w:rsidRPr="008B7C16">
        <w:rPr>
          <w:rFonts w:ascii="Arial" w:hAnsi="Arial" w:cs="Arial"/>
          <w:b/>
          <w:bCs/>
          <w:iCs/>
        </w:rPr>
        <w:t>WARSTWA ŚCIERALNA</w:t>
      </w:r>
    </w:p>
    <w:p w14:paraId="0D5462F6" w14:textId="77777777" w:rsidR="009A6106" w:rsidRDefault="009A6106" w:rsidP="00A702CD">
      <w:pPr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D – 05.03.11</w:t>
      </w:r>
      <w:r w:rsidR="008B7C16">
        <w:rPr>
          <w:rFonts w:ascii="Arial" w:hAnsi="Arial" w:cs="Arial"/>
          <w:b/>
          <w:bCs/>
          <w:iCs/>
        </w:rPr>
        <w:t xml:space="preserve"> </w:t>
      </w:r>
      <w:r w:rsidR="008B7C16" w:rsidRPr="008B7C16">
        <w:rPr>
          <w:rFonts w:ascii="Arial" w:hAnsi="Arial" w:cs="Arial"/>
          <w:b/>
          <w:bCs/>
          <w:iCs/>
        </w:rPr>
        <w:t>FRE</w:t>
      </w:r>
      <w:r w:rsidR="008B7C16">
        <w:rPr>
          <w:rFonts w:ascii="Arial" w:hAnsi="Arial" w:cs="Arial"/>
          <w:b/>
          <w:bCs/>
          <w:iCs/>
        </w:rPr>
        <w:t xml:space="preserve">ZOWANIE NAWIERZCHNI ASFALTOWYCH </w:t>
      </w:r>
      <w:r w:rsidR="008B7C16" w:rsidRPr="008B7C16">
        <w:rPr>
          <w:rFonts w:ascii="Arial" w:hAnsi="Arial" w:cs="Arial"/>
          <w:b/>
          <w:bCs/>
          <w:iCs/>
        </w:rPr>
        <w:t>NA ZIMNO</w:t>
      </w:r>
    </w:p>
    <w:p w14:paraId="3A432578" w14:textId="77777777" w:rsidR="009A6106" w:rsidRDefault="009A6106" w:rsidP="00A702CD">
      <w:pPr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D – 05.03.26</w:t>
      </w:r>
      <w:r w:rsidR="008B7C16">
        <w:rPr>
          <w:rFonts w:ascii="Arial" w:hAnsi="Arial" w:cs="Arial"/>
          <w:b/>
          <w:bCs/>
          <w:iCs/>
        </w:rPr>
        <w:t xml:space="preserve"> </w:t>
      </w:r>
      <w:r w:rsidR="008B7C16" w:rsidRPr="008B7C16">
        <w:rPr>
          <w:rFonts w:ascii="Arial" w:hAnsi="Arial" w:cs="Arial"/>
          <w:b/>
          <w:bCs/>
          <w:iCs/>
        </w:rPr>
        <w:t>ZABEZPIEC</w:t>
      </w:r>
      <w:r w:rsidR="008B7C16">
        <w:rPr>
          <w:rFonts w:ascii="Arial" w:hAnsi="Arial" w:cs="Arial"/>
          <w:b/>
          <w:bCs/>
          <w:iCs/>
        </w:rPr>
        <w:t xml:space="preserve">ZENIE   GEOSIATKĄ   NAWIERZCHNI </w:t>
      </w:r>
      <w:r w:rsidR="008B7C16" w:rsidRPr="008B7C16">
        <w:rPr>
          <w:rFonts w:ascii="Arial" w:hAnsi="Arial" w:cs="Arial"/>
          <w:b/>
          <w:bCs/>
          <w:iCs/>
        </w:rPr>
        <w:t>ASFALTOWEJ   PRZED   SPĘKANIAMI   ODBITYMI</w:t>
      </w:r>
    </w:p>
    <w:p w14:paraId="4D6931B9" w14:textId="39B8C7CE" w:rsidR="002D0220" w:rsidRDefault="002D0220" w:rsidP="00A702CD">
      <w:pPr>
        <w:rPr>
          <w:rFonts w:ascii="Arial" w:hAnsi="Arial" w:cs="Arial"/>
          <w:b/>
          <w:bCs/>
          <w:iCs/>
        </w:rPr>
      </w:pPr>
      <w:r w:rsidRPr="002D0220">
        <w:rPr>
          <w:rFonts w:ascii="Arial" w:hAnsi="Arial" w:cs="Arial"/>
          <w:b/>
          <w:bCs/>
          <w:iCs/>
        </w:rPr>
        <w:t>D – 06.02.01 PRZEPUSTY  POD  ZJAZDAMI</w:t>
      </w:r>
    </w:p>
    <w:p w14:paraId="3418A455" w14:textId="77777777" w:rsidR="000A1706" w:rsidRDefault="000A1706" w:rsidP="000A1706">
      <w:pPr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 xml:space="preserve">D – 07.01.01 </w:t>
      </w:r>
      <w:r w:rsidRPr="00A702CD">
        <w:rPr>
          <w:rFonts w:ascii="Arial" w:hAnsi="Arial" w:cs="Arial"/>
          <w:b/>
          <w:bCs/>
          <w:iCs/>
        </w:rPr>
        <w:t>OZNAKOWANIE   POZIOME</w:t>
      </w:r>
    </w:p>
    <w:p w14:paraId="5CFAD6EB" w14:textId="34A320D4" w:rsidR="000A1706" w:rsidRDefault="000A1706" w:rsidP="00A702CD">
      <w:pPr>
        <w:rPr>
          <w:rFonts w:ascii="Arial" w:hAnsi="Arial" w:cs="Arial"/>
          <w:b/>
          <w:bCs/>
          <w:iCs/>
        </w:rPr>
      </w:pPr>
      <w:r w:rsidRPr="00460417">
        <w:rPr>
          <w:rFonts w:ascii="Arial" w:hAnsi="Arial" w:cs="Arial"/>
          <w:b/>
          <w:bCs/>
          <w:iCs/>
        </w:rPr>
        <w:t>D – 07.02.01</w:t>
      </w:r>
      <w:r w:rsidRPr="00460417">
        <w:rPr>
          <w:rFonts w:ascii="Arial" w:hAnsi="Arial" w:cs="Arial"/>
        </w:rPr>
        <w:t xml:space="preserve"> </w:t>
      </w:r>
      <w:r w:rsidRPr="00460417">
        <w:rPr>
          <w:rFonts w:ascii="Arial" w:hAnsi="Arial" w:cs="Arial"/>
          <w:b/>
          <w:bCs/>
          <w:iCs/>
        </w:rPr>
        <w:t>OZNAKOWANIE  PIONOWE</w:t>
      </w:r>
    </w:p>
    <w:p w14:paraId="35BC00F2" w14:textId="1986A1D3" w:rsidR="000F6250" w:rsidRPr="00460417" w:rsidRDefault="000F6250" w:rsidP="00A702CD">
      <w:pPr>
        <w:rPr>
          <w:rFonts w:ascii="Arial" w:hAnsi="Arial" w:cs="Arial"/>
          <w:b/>
        </w:rPr>
      </w:pPr>
      <w:r w:rsidRPr="00460417">
        <w:rPr>
          <w:rFonts w:ascii="Arial" w:hAnsi="Arial" w:cs="Arial"/>
          <w:b/>
          <w:bCs/>
          <w:iCs/>
        </w:rPr>
        <w:t>D – 08.01.01</w:t>
      </w:r>
      <w:r w:rsidR="007B58AA" w:rsidRPr="00460417">
        <w:rPr>
          <w:rFonts w:ascii="Arial" w:hAnsi="Arial" w:cs="Arial"/>
          <w:b/>
          <w:bCs/>
          <w:iCs/>
        </w:rPr>
        <w:t xml:space="preserve"> </w:t>
      </w:r>
      <w:r w:rsidR="007B58AA" w:rsidRPr="00460417">
        <w:rPr>
          <w:rFonts w:ascii="Arial" w:hAnsi="Arial" w:cs="Arial"/>
          <w:b/>
        </w:rPr>
        <w:t>USTAWIENIE  KRAWĘŻNIKÓW  BETONOWYCH</w:t>
      </w:r>
    </w:p>
    <w:p w14:paraId="087D0AE0" w14:textId="1CB166C9" w:rsidR="000F6250" w:rsidRPr="00460417" w:rsidRDefault="000F6250" w:rsidP="00A702CD">
      <w:pPr>
        <w:rPr>
          <w:rFonts w:ascii="Arial" w:hAnsi="Arial" w:cs="Arial"/>
          <w:b/>
          <w:bCs/>
          <w:iCs/>
        </w:rPr>
      </w:pPr>
      <w:r w:rsidRPr="00460417">
        <w:rPr>
          <w:rFonts w:ascii="Arial" w:hAnsi="Arial" w:cs="Arial"/>
          <w:b/>
          <w:bCs/>
          <w:iCs/>
        </w:rPr>
        <w:t>D – 08.02.02</w:t>
      </w:r>
      <w:r w:rsidR="00460417" w:rsidRPr="00460417">
        <w:rPr>
          <w:rFonts w:ascii="Arial" w:hAnsi="Arial" w:cs="Arial"/>
        </w:rPr>
        <w:t xml:space="preserve"> </w:t>
      </w:r>
      <w:r w:rsidR="00460417" w:rsidRPr="00460417">
        <w:rPr>
          <w:rFonts w:ascii="Arial" w:hAnsi="Arial" w:cs="Arial"/>
          <w:b/>
          <w:bCs/>
          <w:iCs/>
        </w:rPr>
        <w:t>CHODNIK   Z   BRUKOWEJ KOSTKI   BETONOWEJ</w:t>
      </w:r>
    </w:p>
    <w:p w14:paraId="4016E760" w14:textId="77777777" w:rsidR="000F6250" w:rsidRPr="00460417" w:rsidRDefault="009A6106" w:rsidP="00A702CD">
      <w:pPr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D – 08.03.01</w:t>
      </w:r>
      <w:r w:rsidR="00460417" w:rsidRPr="00460417">
        <w:rPr>
          <w:rFonts w:ascii="Arial" w:hAnsi="Arial" w:cs="Arial"/>
          <w:b/>
          <w:bCs/>
          <w:iCs/>
        </w:rPr>
        <w:t xml:space="preserve"> BETONOWE  OBRZEŻA  CHODNIKOWE</w:t>
      </w:r>
    </w:p>
    <w:p w14:paraId="49B729F6" w14:textId="77777777" w:rsidR="00F22184" w:rsidRDefault="00F22184" w:rsidP="00F22184">
      <w:pPr>
        <w:pStyle w:val="Tekstpodstawowy3"/>
        <w:rPr>
          <w:b/>
        </w:rPr>
      </w:pPr>
    </w:p>
    <w:p w14:paraId="12D1A547" w14:textId="77777777" w:rsidR="00F22184" w:rsidRDefault="00F22184" w:rsidP="00F22184">
      <w:pPr>
        <w:pStyle w:val="Tekstpodstawowy3"/>
        <w:rPr>
          <w:b/>
        </w:rPr>
      </w:pPr>
    </w:p>
    <w:p w14:paraId="0FBE3F48" w14:textId="77777777" w:rsidR="00F22184" w:rsidRDefault="00F22184" w:rsidP="007F58B1">
      <w:pPr>
        <w:spacing w:line="360" w:lineRule="auto"/>
        <w:jc w:val="center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Nazwa Zamawiającego:</w:t>
      </w:r>
    </w:p>
    <w:p w14:paraId="0E73F49F" w14:textId="471C25AD" w:rsidR="00A702CD" w:rsidRPr="00A702CD" w:rsidRDefault="005F0FE4" w:rsidP="005F0FE4">
      <w:pPr>
        <w:spacing w:line="360" w:lineRule="auto"/>
        <w:jc w:val="center"/>
        <w:rPr>
          <w:rFonts w:ascii="Arial" w:hAnsi="Arial"/>
          <w:b/>
          <w:sz w:val="24"/>
        </w:rPr>
      </w:pPr>
      <w:r>
        <w:rPr>
          <w:rFonts w:ascii="Arial" w:hAnsi="Arial" w:cs="Arial"/>
          <w:b/>
          <w:sz w:val="28"/>
          <w:szCs w:val="28"/>
        </w:rPr>
        <w:t>Gmina Krzeszów</w:t>
      </w:r>
    </w:p>
    <w:p w14:paraId="2C9B5E96" w14:textId="77777777" w:rsidR="005F0FE4" w:rsidRPr="00901A36" w:rsidRDefault="005F0FE4" w:rsidP="005F0FE4">
      <w:pPr>
        <w:spacing w:line="360" w:lineRule="auto"/>
        <w:jc w:val="center"/>
        <w:rPr>
          <w:rFonts w:ascii="Arial" w:hAnsi="Arial"/>
          <w:b/>
          <w:sz w:val="24"/>
        </w:rPr>
      </w:pPr>
      <w:r w:rsidRPr="00901A36">
        <w:rPr>
          <w:rFonts w:ascii="Arial" w:hAnsi="Arial"/>
          <w:b/>
          <w:sz w:val="24"/>
        </w:rPr>
        <w:t>Ul. Rynek 2</w:t>
      </w:r>
    </w:p>
    <w:p w14:paraId="5F8876F5" w14:textId="77777777" w:rsidR="005F0FE4" w:rsidRPr="00901A36" w:rsidRDefault="005F0FE4" w:rsidP="005F0FE4">
      <w:pPr>
        <w:spacing w:line="360" w:lineRule="auto"/>
        <w:jc w:val="center"/>
        <w:rPr>
          <w:rFonts w:ascii="Arial" w:hAnsi="Arial"/>
          <w:b/>
          <w:sz w:val="24"/>
        </w:rPr>
      </w:pPr>
      <w:r w:rsidRPr="00901A36">
        <w:rPr>
          <w:rFonts w:ascii="Arial" w:hAnsi="Arial"/>
          <w:b/>
          <w:sz w:val="24"/>
        </w:rPr>
        <w:t>37-418 Krzeszów</w:t>
      </w:r>
    </w:p>
    <w:p w14:paraId="117C1DC1" w14:textId="77777777" w:rsidR="00A702CD" w:rsidRDefault="00A702CD" w:rsidP="00A702CD">
      <w:pPr>
        <w:pStyle w:val="Bezodstpw"/>
        <w:jc w:val="center"/>
        <w:rPr>
          <w:sz w:val="22"/>
          <w:szCs w:val="22"/>
        </w:rPr>
      </w:pPr>
    </w:p>
    <w:p w14:paraId="2657BD89" w14:textId="77777777" w:rsidR="005F0FE4" w:rsidRDefault="005F0FE4" w:rsidP="00A702CD">
      <w:pPr>
        <w:pStyle w:val="Bezodstpw"/>
        <w:jc w:val="center"/>
        <w:rPr>
          <w:sz w:val="22"/>
          <w:szCs w:val="22"/>
        </w:rPr>
      </w:pPr>
    </w:p>
    <w:p w14:paraId="618E2C1C" w14:textId="77777777" w:rsidR="00F22184" w:rsidRPr="00A702CD" w:rsidRDefault="00F22184" w:rsidP="00A702CD">
      <w:pPr>
        <w:pStyle w:val="Bezodstpw"/>
        <w:jc w:val="center"/>
        <w:rPr>
          <w:sz w:val="22"/>
          <w:szCs w:val="22"/>
        </w:rPr>
      </w:pPr>
      <w:r w:rsidRPr="00A702CD">
        <w:rPr>
          <w:sz w:val="22"/>
          <w:szCs w:val="22"/>
        </w:rPr>
        <w:t>Data opracowania:</w:t>
      </w:r>
    </w:p>
    <w:p w14:paraId="263F1473" w14:textId="4354B2D8" w:rsidR="00F22184" w:rsidRPr="00A702CD" w:rsidRDefault="005F0FE4" w:rsidP="00A702CD">
      <w:pPr>
        <w:pStyle w:val="Bezodstpw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Luty</w:t>
      </w:r>
      <w:r w:rsidR="002E72B1" w:rsidRPr="00A702CD">
        <w:rPr>
          <w:b/>
          <w:sz w:val="22"/>
          <w:szCs w:val="22"/>
        </w:rPr>
        <w:t xml:space="preserve"> </w:t>
      </w:r>
      <w:r w:rsidR="000F6250" w:rsidRPr="00A702CD">
        <w:rPr>
          <w:b/>
          <w:sz w:val="22"/>
          <w:szCs w:val="22"/>
        </w:rPr>
        <w:t>202</w:t>
      </w:r>
      <w:r>
        <w:rPr>
          <w:b/>
          <w:sz w:val="22"/>
          <w:szCs w:val="22"/>
        </w:rPr>
        <w:t>4</w:t>
      </w:r>
    </w:p>
    <w:p w14:paraId="5D00574B" w14:textId="77777777" w:rsidR="003961B0" w:rsidRDefault="003961B0"/>
    <w:sectPr w:rsidR="003961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5E26"/>
    <w:rsid w:val="00074121"/>
    <w:rsid w:val="000830E5"/>
    <w:rsid w:val="000A1706"/>
    <w:rsid w:val="000F6250"/>
    <w:rsid w:val="00256721"/>
    <w:rsid w:val="00283503"/>
    <w:rsid w:val="002D0220"/>
    <w:rsid w:val="002E72B1"/>
    <w:rsid w:val="003961B0"/>
    <w:rsid w:val="0039776E"/>
    <w:rsid w:val="00425AAD"/>
    <w:rsid w:val="00460417"/>
    <w:rsid w:val="004F5E0D"/>
    <w:rsid w:val="00593075"/>
    <w:rsid w:val="005D70CE"/>
    <w:rsid w:val="005F0FE4"/>
    <w:rsid w:val="007B58AA"/>
    <w:rsid w:val="007F58B1"/>
    <w:rsid w:val="00856AC7"/>
    <w:rsid w:val="008B7C16"/>
    <w:rsid w:val="00901A36"/>
    <w:rsid w:val="00905E26"/>
    <w:rsid w:val="009A6106"/>
    <w:rsid w:val="00A03F6A"/>
    <w:rsid w:val="00A12588"/>
    <w:rsid w:val="00A702CD"/>
    <w:rsid w:val="00C37DA2"/>
    <w:rsid w:val="00D5305F"/>
    <w:rsid w:val="00D913CF"/>
    <w:rsid w:val="00F0735E"/>
    <w:rsid w:val="00F22184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EB58D"/>
  <w15:docId w15:val="{807A1BF5-EE4F-4A8B-B2F2-C9F7FDC9F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2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22184"/>
    <w:pPr>
      <w:keepNext/>
      <w:outlineLvl w:val="1"/>
    </w:pPr>
    <w:rPr>
      <w:rFonts w:ascii="Arial" w:hAnsi="Arial"/>
      <w:i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F22184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F22184"/>
    <w:pPr>
      <w:keepNext/>
      <w:jc w:val="center"/>
      <w:outlineLvl w:val="3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F22184"/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F2218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F22184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F22184"/>
    <w:pPr>
      <w:jc w:val="both"/>
    </w:pPr>
    <w:rPr>
      <w:rFonts w:ascii="Arial" w:hAnsi="Arial"/>
      <w:b/>
      <w:i/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22184"/>
    <w:rPr>
      <w:rFonts w:ascii="Arial" w:eastAsia="Times New Roman" w:hAnsi="Arial" w:cs="Times New Roman"/>
      <w:b/>
      <w:i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F22184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2218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tandardowytekst">
    <w:name w:val="Standardowy.tekst"/>
    <w:rsid w:val="00F2218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70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174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ZDP 1</cp:lastModifiedBy>
  <cp:revision>23</cp:revision>
  <cp:lastPrinted>2024-02-29T10:32:00Z</cp:lastPrinted>
  <dcterms:created xsi:type="dcterms:W3CDTF">2017-07-07T05:37:00Z</dcterms:created>
  <dcterms:modified xsi:type="dcterms:W3CDTF">2024-03-05T10:38:00Z</dcterms:modified>
</cp:coreProperties>
</file>